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FE4" w:rsidRDefault="0001454C" w:rsidP="000145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F0FE4" w:rsidRPr="0001454C" w:rsidRDefault="0001454C" w:rsidP="000145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МАЛОЛУЧЕНСКОГО  СЕЛЬСКОГО ПОСЕЛЕНИЯ</w:t>
      </w:r>
    </w:p>
    <w:p w:rsidR="007F0FE4" w:rsidRPr="0001454C" w:rsidRDefault="007F0FE4" w:rsidP="0001454C">
      <w:pPr>
        <w:spacing w:before="150" w:after="0" w:line="240" w:lineRule="auto"/>
        <w:ind w:right="-5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145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</w:t>
      </w:r>
      <w:r w:rsidR="0001454C" w:rsidRPr="000145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01. 04</w:t>
      </w:r>
      <w:r w:rsidRPr="000145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2011 г.                                                                                      </w:t>
      </w:r>
      <w:r w:rsidR="0001454C" w:rsidRPr="000145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</w:t>
      </w:r>
      <w:proofErr w:type="gramStart"/>
      <w:r w:rsidR="0001454C" w:rsidRPr="000145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.М</w:t>
      </w:r>
      <w:proofErr w:type="gramEnd"/>
      <w:r w:rsidR="0001454C" w:rsidRPr="000145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алая Лучка</w:t>
      </w:r>
    </w:p>
    <w:p w:rsidR="0001454C" w:rsidRPr="0001454C" w:rsidRDefault="0001454C" w:rsidP="0001454C">
      <w:pPr>
        <w:spacing w:before="150" w:after="0" w:line="240" w:lineRule="auto"/>
        <w:ind w:right="-57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01454C"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  <w:t>ПОСТАНОВЛЕНИЕ  № 42</w:t>
      </w:r>
    </w:p>
    <w:p w:rsidR="0001454C" w:rsidRPr="0001454C" w:rsidRDefault="0001454C" w:rsidP="0001454C">
      <w:pPr>
        <w:spacing w:before="150" w:after="0" w:line="240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0FE4" w:rsidRPr="0001454C" w:rsidRDefault="007F0FE4" w:rsidP="0001454C">
      <w:pPr>
        <w:spacing w:before="150" w:after="0" w:line="240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5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                              </w:t>
      </w:r>
    </w:p>
    <w:p w:rsidR="007F0FE4" w:rsidRPr="0001454C" w:rsidRDefault="0001454C" w:rsidP="0001454C">
      <w:pPr>
        <w:spacing w:before="150" w:after="0" w:line="240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5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«Об утверждении Реестра</w:t>
      </w:r>
      <w:r w:rsidR="007F0FE4" w:rsidRPr="000145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муниципальных услуг, </w:t>
      </w:r>
    </w:p>
    <w:p w:rsidR="0001454C" w:rsidRPr="0001454C" w:rsidRDefault="007F0FE4" w:rsidP="0001454C">
      <w:pPr>
        <w:spacing w:before="150" w:after="0" w:line="240" w:lineRule="auto"/>
        <w:ind w:right="-57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145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proofErr w:type="gramStart"/>
      <w:r w:rsidRPr="000145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предоставляемых</w:t>
      </w:r>
      <w:proofErr w:type="gramEnd"/>
      <w:r w:rsidRPr="000145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Администрацией </w:t>
      </w:r>
    </w:p>
    <w:p w:rsidR="007F0FE4" w:rsidRPr="0001454C" w:rsidRDefault="0001454C" w:rsidP="0001454C">
      <w:pPr>
        <w:spacing w:before="150" w:after="0" w:line="240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5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Малолученск</w:t>
      </w:r>
      <w:r w:rsidR="007F0FE4" w:rsidRPr="000145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ого сельского поселения» </w:t>
      </w:r>
    </w:p>
    <w:p w:rsidR="007F0FE4" w:rsidRPr="0001454C" w:rsidRDefault="007F0FE4" w:rsidP="0001454C">
      <w:pPr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                   </w:t>
      </w:r>
    </w:p>
    <w:p w:rsidR="007F0FE4" w:rsidRPr="0001454C" w:rsidRDefault="007F0FE4" w:rsidP="0001454C">
      <w:pPr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5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 </w:t>
      </w:r>
      <w:proofErr w:type="gramStart"/>
      <w:r w:rsidRPr="0001454C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Руководствуясь ст. 14,17 Федерального Закона от 06.10.2003г. № 131 – ФЗ « Об общих принципах организации местного самоуправления в Российской Федерации», в соответствии с распоряжением Правительства Российской Федерации от 17.12.2009г. № 1993-р « Об утверждении сводного перечня первоочередных государственных и муниципальных услуг, предоставляемых в электронном виде, распоряжением Администрации Ростовской области от 05.08.2010г. №76 « Об утверждении Плана перехода на предоставление в электронном виде</w:t>
      </w:r>
      <w:proofErr w:type="gramEnd"/>
      <w:r w:rsidRPr="000145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государственных услу</w:t>
      </w:r>
      <w:proofErr w:type="gramStart"/>
      <w:r w:rsidRPr="0001454C">
        <w:rPr>
          <w:rFonts w:ascii="Times New Roman" w:eastAsia="Times New Roman" w:hAnsi="Times New Roman" w:cs="Times New Roman"/>
          <w:color w:val="000000"/>
          <w:sz w:val="28"/>
          <w:szCs w:val="28"/>
        </w:rPr>
        <w:t>г(</w:t>
      </w:r>
      <w:proofErr w:type="gramEnd"/>
      <w:r w:rsidRPr="000145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функций) в Ростовской области.</w:t>
      </w:r>
    </w:p>
    <w:p w:rsidR="007F0FE4" w:rsidRPr="0001454C" w:rsidRDefault="007F0FE4" w:rsidP="0001454C">
      <w:pPr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ПОСТАНОВЛЯЕТ: </w:t>
      </w:r>
    </w:p>
    <w:p w:rsidR="007F0FE4" w:rsidRPr="007F0FE4" w:rsidRDefault="007F0FE4" w:rsidP="0001454C">
      <w:pPr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F0FE4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p w:rsidR="007F0FE4" w:rsidRPr="007F0FE4" w:rsidRDefault="0001454C" w:rsidP="0001454C">
      <w:pPr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     Утвердить реестр перечень</w:t>
      </w:r>
      <w:r w:rsidR="007F0FE4" w:rsidRPr="007F0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муниципальных услуг, предоставляемых администрацией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Малолученск</w:t>
      </w:r>
      <w:r w:rsidR="007F0FE4" w:rsidRPr="007F0FE4">
        <w:rPr>
          <w:rFonts w:ascii="Times New Roman" w:eastAsia="Times New Roman" w:hAnsi="Times New Roman" w:cs="Times New Roman"/>
          <w:color w:val="000000"/>
          <w:sz w:val="24"/>
          <w:szCs w:val="24"/>
        </w:rPr>
        <w:t>ого сельского поселения</w:t>
      </w:r>
      <w:proofErr w:type="gramStart"/>
      <w:r w:rsidR="007F0FE4" w:rsidRPr="007F0FE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7F0FE4" w:rsidRPr="007F0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риложение).</w:t>
      </w:r>
    </w:p>
    <w:p w:rsidR="007F0FE4" w:rsidRPr="007F0FE4" w:rsidRDefault="007F0FE4" w:rsidP="0001454C">
      <w:pPr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     Специалисту разместить на официальном сайте Администрации </w:t>
      </w:r>
      <w:r w:rsidR="0001454C">
        <w:rPr>
          <w:rFonts w:ascii="Times New Roman" w:eastAsia="Times New Roman" w:hAnsi="Times New Roman" w:cs="Times New Roman"/>
          <w:color w:val="000000"/>
          <w:sz w:val="24"/>
          <w:szCs w:val="24"/>
        </w:rPr>
        <w:t>Малолученск</w:t>
      </w:r>
      <w:r w:rsidRPr="007F0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сельского поселения реестр муниципальных услуг Администрации </w:t>
      </w:r>
      <w:r w:rsidR="0001454C">
        <w:rPr>
          <w:rFonts w:ascii="Times New Roman" w:eastAsia="Times New Roman" w:hAnsi="Times New Roman" w:cs="Times New Roman"/>
          <w:color w:val="000000"/>
          <w:sz w:val="24"/>
          <w:szCs w:val="24"/>
        </w:rPr>
        <w:t>Малолученск</w:t>
      </w:r>
      <w:r w:rsidRPr="007F0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сельского поселения. </w:t>
      </w:r>
    </w:p>
    <w:p w:rsidR="007F0FE4" w:rsidRPr="007F0FE4" w:rsidRDefault="007F0FE4" w:rsidP="0001454C">
      <w:pPr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     Настоящее Постановление вступает в силу со дня его официального обнародования. </w:t>
      </w:r>
    </w:p>
    <w:p w:rsidR="007F0FE4" w:rsidRPr="007F0FE4" w:rsidRDefault="007F0FE4" w:rsidP="0001454C">
      <w:pPr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4.     </w:t>
      </w:r>
      <w:proofErr w:type="gramStart"/>
      <w:r w:rsidRPr="007F0FE4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7F0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исполнением настоящего Постановления оставляю за собой. </w:t>
      </w:r>
    </w:p>
    <w:p w:rsidR="007F0FE4" w:rsidRPr="007F0FE4" w:rsidRDefault="007F0FE4" w:rsidP="0001454C">
      <w:pPr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 </w:t>
      </w:r>
    </w:p>
    <w:p w:rsidR="007F0FE4" w:rsidRPr="007F0FE4" w:rsidRDefault="007F0FE4" w:rsidP="0001454C">
      <w:pPr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F0FE4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p w:rsidR="007F0FE4" w:rsidRPr="007F0FE4" w:rsidRDefault="007F0FE4" w:rsidP="0001454C">
      <w:pPr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F0FE4"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 </w:t>
      </w:r>
    </w:p>
    <w:p w:rsidR="007F0FE4" w:rsidRPr="007F0FE4" w:rsidRDefault="007F0FE4" w:rsidP="0001454C">
      <w:pPr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F0FE4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p w:rsidR="007F0FE4" w:rsidRPr="007F0FE4" w:rsidRDefault="007F0FE4" w:rsidP="0001454C">
      <w:pPr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F0FE4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p w:rsidR="0001454C" w:rsidRDefault="007F0FE4" w:rsidP="0001454C">
      <w:pPr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Глава </w:t>
      </w:r>
      <w:r w:rsidR="0001454C">
        <w:rPr>
          <w:rFonts w:ascii="Times New Roman" w:eastAsia="Times New Roman" w:hAnsi="Times New Roman" w:cs="Times New Roman"/>
          <w:color w:val="000000"/>
          <w:sz w:val="24"/>
          <w:szCs w:val="24"/>
        </w:rPr>
        <w:t>Малолученск</w:t>
      </w:r>
      <w:r w:rsidRPr="007F0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  </w:t>
      </w:r>
    </w:p>
    <w:p w:rsidR="007F0FE4" w:rsidRPr="007F0FE4" w:rsidRDefault="007F0FE4" w:rsidP="0001454C">
      <w:pPr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FE4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 поселения                  </w:t>
      </w:r>
      <w:r w:rsidR="000145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</w:t>
      </w:r>
      <w:r w:rsidRPr="007F0FE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  </w:t>
      </w:r>
      <w:r w:rsidR="0001454C">
        <w:rPr>
          <w:rFonts w:ascii="Times New Roman" w:eastAsia="Times New Roman" w:hAnsi="Times New Roman" w:cs="Times New Roman"/>
          <w:color w:val="000000"/>
          <w:sz w:val="24"/>
          <w:szCs w:val="24"/>
        </w:rPr>
        <w:t>А.В.Волков</w:t>
      </w:r>
      <w:r w:rsidRPr="007F0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    </w:t>
      </w:r>
    </w:p>
    <w:p w:rsidR="007F0FE4" w:rsidRPr="0001454C" w:rsidRDefault="007F0FE4" w:rsidP="0001454C">
      <w:pPr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F0FE4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 w:rsidRPr="007F0FE4">
        <w:rPr>
          <w:rFonts w:ascii="Times New Roman" w:eastAsia="Times New Roman" w:hAnsi="Times New Roman" w:cs="Times New Roman"/>
          <w:color w:val="000000"/>
          <w:sz w:val="21"/>
          <w:szCs w:val="21"/>
        </w:rPr>
        <w:br w:type="textWrapping" w:clear="all"/>
      </w:r>
    </w:p>
    <w:p w:rsidR="0001454C" w:rsidRDefault="007F0FE4" w:rsidP="007F0FE4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F0F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                                   </w:t>
      </w:r>
    </w:p>
    <w:p w:rsidR="0001454C" w:rsidRDefault="0001454C" w:rsidP="007F0FE4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1454C" w:rsidRDefault="0001454C" w:rsidP="007F0FE4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1454C" w:rsidRDefault="0001454C" w:rsidP="007F0FE4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1454C" w:rsidRDefault="0001454C" w:rsidP="007F0FE4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1454C" w:rsidRDefault="0001454C" w:rsidP="007F0FE4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1454C" w:rsidRDefault="0001454C" w:rsidP="007F0FE4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1454C" w:rsidRDefault="0001454C" w:rsidP="007F0FE4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1454C" w:rsidRDefault="0001454C" w:rsidP="007F0FE4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1454C" w:rsidRDefault="0001454C" w:rsidP="007F0FE4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1454C" w:rsidRDefault="0001454C" w:rsidP="007F0FE4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1454C" w:rsidRDefault="0001454C" w:rsidP="007F0FE4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1454C" w:rsidRDefault="0001454C" w:rsidP="007F0FE4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1454C" w:rsidRDefault="0001454C" w:rsidP="007F0FE4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1454C" w:rsidRDefault="0001454C" w:rsidP="007F0FE4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1454C" w:rsidRDefault="0001454C" w:rsidP="007F0FE4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1454C" w:rsidRDefault="0001454C" w:rsidP="007F0FE4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1454C" w:rsidRDefault="007F0FE4" w:rsidP="007F0FE4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F0F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                          </w:t>
      </w:r>
      <w:r w:rsidR="0001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                 </w:t>
      </w:r>
    </w:p>
    <w:p w:rsidR="0001454C" w:rsidRDefault="00E17F43" w:rsidP="00E17F43">
      <w:pPr>
        <w:spacing w:before="150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     </w:t>
      </w:r>
      <w:r w:rsidR="007F0FE4" w:rsidRPr="007F0F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 </w:t>
      </w:r>
      <w:r w:rsidR="007F0FE4" w:rsidRPr="007F0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Приложение к Постановлению Администрации </w:t>
      </w:r>
      <w:r w:rsidR="0001454C">
        <w:rPr>
          <w:rFonts w:ascii="Times New Roman" w:eastAsia="Times New Roman" w:hAnsi="Times New Roman" w:cs="Times New Roman"/>
          <w:color w:val="000000"/>
          <w:sz w:val="24"/>
          <w:szCs w:val="24"/>
        </w:rPr>
        <w:t>Малолученского сельского поселения от 01.04.2014 г № 42</w:t>
      </w:r>
    </w:p>
    <w:p w:rsidR="0001454C" w:rsidRPr="00E17F43" w:rsidRDefault="0001454C" w:rsidP="00E17F43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165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РЕЕСТР</w:t>
      </w:r>
    </w:p>
    <w:p w:rsidR="0001454C" w:rsidRDefault="0001454C" w:rsidP="0001454C">
      <w:pPr>
        <w:widowControl w:val="0"/>
        <w:tabs>
          <w:tab w:val="left" w:pos="1177"/>
        </w:tabs>
        <w:adjustRightInd w:val="0"/>
        <w:spacing w:before="100" w:beforeAutospacing="1" w:after="100" w:afterAutospacing="1" w:line="240" w:lineRule="auto"/>
        <w:ind w:firstLine="720"/>
        <w:jc w:val="center"/>
      </w:pPr>
      <w:r w:rsidRPr="0090165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 xml:space="preserve">муниципальных услуг, оказываемых населению </w:t>
      </w: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Малолученского</w:t>
      </w:r>
      <w:r w:rsidRPr="0090165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 xml:space="preserve"> сельского поселения администрацией </w:t>
      </w: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Малолученского</w:t>
      </w:r>
      <w:r w:rsidRPr="0090165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Дубовского</w:t>
      </w:r>
      <w:r w:rsidRPr="0090165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 xml:space="preserve"> района Ростовской области</w:t>
      </w:r>
    </w:p>
    <w:tbl>
      <w:tblPr>
        <w:tblW w:w="161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2"/>
        <w:gridCol w:w="7"/>
        <w:gridCol w:w="1275"/>
        <w:gridCol w:w="2269"/>
        <w:gridCol w:w="5954"/>
        <w:gridCol w:w="2268"/>
        <w:gridCol w:w="1984"/>
        <w:gridCol w:w="1701"/>
      </w:tblGrid>
      <w:tr w:rsidR="0001454C" w:rsidRPr="00901651" w:rsidTr="00EF483B">
        <w:trPr>
          <w:trHeight w:val="186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4C" w:rsidRPr="00901651" w:rsidRDefault="0001454C" w:rsidP="00EF48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01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01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</w:t>
            </w:r>
            <w:proofErr w:type="spellEnd"/>
            <w:proofErr w:type="gramEnd"/>
            <w:r w:rsidRPr="00901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/</w:t>
            </w:r>
            <w:proofErr w:type="spellStart"/>
            <w:r w:rsidRPr="00901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4C" w:rsidRPr="00901651" w:rsidRDefault="0001454C" w:rsidP="00EF48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01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4C" w:rsidRPr="00901651" w:rsidRDefault="0001454C" w:rsidP="00EF48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01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Нормативный акт, устанавливающий осуществление муниципальной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4C" w:rsidRPr="00901651" w:rsidRDefault="0001454C" w:rsidP="00EF48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01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Исполнитель муниципальной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4C" w:rsidRDefault="0001454C" w:rsidP="00EF48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454C" w:rsidRPr="00901651" w:rsidRDefault="0001454C" w:rsidP="00EF48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муниципальной услуги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бесплатная)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4C" w:rsidRPr="00901651" w:rsidRDefault="0001454C" w:rsidP="00EF48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01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Тип требования муниципальной услуги (физическое лицо, юридическое лицо)</w:t>
            </w:r>
          </w:p>
        </w:tc>
      </w:tr>
      <w:tr w:rsidR="0001454C" w:rsidRPr="00901651" w:rsidTr="00EF483B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54C" w:rsidRPr="00901651" w:rsidRDefault="0001454C" w:rsidP="00EF48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54C" w:rsidRPr="00901651" w:rsidRDefault="0001454C" w:rsidP="00EF48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54C" w:rsidRPr="00901651" w:rsidRDefault="0001454C" w:rsidP="00EF48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54C" w:rsidRPr="00901651" w:rsidRDefault="0001454C" w:rsidP="00EF48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4C" w:rsidRPr="00901651" w:rsidRDefault="0001454C" w:rsidP="00EF48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54C" w:rsidRPr="00901651" w:rsidRDefault="0001454C" w:rsidP="00EF48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1454C" w:rsidRPr="00901651" w:rsidTr="00EF483B">
        <w:trPr>
          <w:trHeight w:val="266"/>
        </w:trPr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4C" w:rsidRPr="008A043B" w:rsidRDefault="0001454C" w:rsidP="00EF48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4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54C" w:rsidRPr="008A043B" w:rsidRDefault="0001454C" w:rsidP="00EF48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A043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Услуги в сфере жилищно-коммунального хозяйства, государственные и муниципальные услуги</w:t>
            </w:r>
          </w:p>
        </w:tc>
      </w:tr>
      <w:tr w:rsidR="0001454C" w:rsidRPr="00901651" w:rsidTr="00EF483B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54C" w:rsidRPr="00901651" w:rsidRDefault="0001454C" w:rsidP="00EF48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01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54C" w:rsidRPr="00901651" w:rsidRDefault="0001454C" w:rsidP="00EF48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01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54C" w:rsidRPr="00901651" w:rsidRDefault="0001454C" w:rsidP="00EF48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01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54C" w:rsidRPr="00901651" w:rsidRDefault="0001454C" w:rsidP="00EF48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01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4C" w:rsidRPr="00901651" w:rsidRDefault="0001454C" w:rsidP="00EF48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54C" w:rsidRPr="00901651" w:rsidRDefault="0001454C" w:rsidP="00EF48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01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</w:tr>
      <w:tr w:rsidR="0001454C" w:rsidRPr="00901651" w:rsidTr="00EF483B">
        <w:trPr>
          <w:trHeight w:val="49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4C" w:rsidRPr="00901651" w:rsidRDefault="0001454C" w:rsidP="00EF48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01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</w:t>
            </w: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4C" w:rsidRPr="00BC09A6" w:rsidRDefault="0001454C" w:rsidP="00EF48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BC09A6">
              <w:rPr>
                <w:rFonts w:ascii="Times New Roman" w:hAnsi="Times New Roman" w:cs="Times New Roman"/>
                <w:sz w:val="24"/>
                <w:szCs w:val="24"/>
              </w:rPr>
              <w:t xml:space="preserve">Выдача документов и справок (единого жилищного документа, копии финансово-лицевого счета, выписки из домовой книги, выписки из </w:t>
            </w:r>
            <w:proofErr w:type="spellStart"/>
            <w:r w:rsidRPr="00BC09A6"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 w:rsidRPr="00BC09A6">
              <w:rPr>
                <w:rFonts w:ascii="Times New Roman" w:hAnsi="Times New Roman" w:cs="Times New Roman"/>
                <w:sz w:val="24"/>
                <w:szCs w:val="24"/>
              </w:rPr>
              <w:t xml:space="preserve"> книги, карточки учета собственника жилого помещения, справок и иных документов</w:t>
            </w:r>
            <w:proofErr w:type="gram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54C" w:rsidRPr="009B2AE5" w:rsidRDefault="0001454C" w:rsidP="00EF483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ФЗ- № 210 от 27 июля 2010 г. «Об организации предоставления государственных и муниципальных услуг»</w:t>
            </w:r>
          </w:p>
          <w:p w:rsidR="0001454C" w:rsidRDefault="0001454C" w:rsidP="00EF483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Постановление администрации Малолученского сельского поселения от 27.12.2012 г. № 166 «Об утверждении административного регламента по пре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доставлению муниципальной услуги</w:t>
            </w:r>
            <w:r w:rsidRPr="009B2A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«Выдача справок и выписок из </w:t>
            </w:r>
            <w:proofErr w:type="spellStart"/>
            <w:r w:rsidRPr="009B2A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похозяйственной</w:t>
            </w:r>
            <w:proofErr w:type="spellEnd"/>
            <w:r w:rsidRPr="009B2A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книги Малолученского сельского поселения».</w:t>
            </w:r>
          </w:p>
          <w:p w:rsidR="00E17F43" w:rsidRPr="009B2AE5" w:rsidRDefault="00E17F43" w:rsidP="00EF483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4C" w:rsidRDefault="0001454C" w:rsidP="00EF4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Администрация Малолученского сельского поселения</w:t>
            </w:r>
          </w:p>
          <w:p w:rsidR="0001454C" w:rsidRDefault="0001454C" w:rsidP="00EF4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ст. Малая Лучка, ул. Центральная д. 11</w:t>
            </w:r>
          </w:p>
          <w:p w:rsidR="0001454C" w:rsidRPr="00901651" w:rsidRDefault="0001454C" w:rsidP="00EF4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Дубовский р., Ростовская обл.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4C" w:rsidRDefault="0001454C" w:rsidP="00EF4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01454C" w:rsidRDefault="0001454C" w:rsidP="00EF48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454C" w:rsidRPr="00584A9A" w:rsidRDefault="0001454C" w:rsidP="00EF48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4C" w:rsidRPr="00901651" w:rsidRDefault="0001454C" w:rsidP="00EF4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01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Физические лица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юридические лица</w:t>
            </w:r>
          </w:p>
        </w:tc>
      </w:tr>
      <w:tr w:rsidR="0001454C" w:rsidRPr="00901651" w:rsidTr="00EF483B">
        <w:trPr>
          <w:trHeight w:val="41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4C" w:rsidRPr="00901651" w:rsidRDefault="0001454C" w:rsidP="00EF48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01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</w:t>
            </w: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4C" w:rsidRPr="007F35B2" w:rsidRDefault="0001454C" w:rsidP="00EF48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35B2">
              <w:rPr>
                <w:rFonts w:ascii="Times New Roman" w:hAnsi="Times New Roman" w:cs="Times New Roman"/>
                <w:sz w:val="24"/>
                <w:szCs w:val="24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  <w:p w:rsidR="0001454C" w:rsidRPr="00901651" w:rsidRDefault="0001454C" w:rsidP="00EF4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54C" w:rsidRDefault="0001454C" w:rsidP="00EF483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Жилищный Кодекс РФ от 29.12.2004 г. № 188 ФЗ</w:t>
            </w:r>
          </w:p>
          <w:p w:rsidR="0001454C" w:rsidRPr="00901651" w:rsidRDefault="0001454C" w:rsidP="00EF483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Постановление администрации Малолученского сельского поселения от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24.03.2014 </w:t>
            </w:r>
            <w:r w:rsidRPr="009B2A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г. №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29 </w:t>
            </w:r>
            <w:r w:rsidRPr="009B2A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«Об утверждении административного регламента по предоставлению муниципальной услуге «</w:t>
            </w:r>
            <w:r w:rsidRPr="007F35B2">
              <w:rPr>
                <w:rFonts w:ascii="Times New Roman" w:hAnsi="Times New Roman" w:cs="Times New Roman"/>
                <w:sz w:val="24"/>
                <w:szCs w:val="24"/>
              </w:rPr>
              <w:t>Прием заявлений и выдача документов о согласовании переустройства и (или</w:t>
            </w:r>
            <w:proofErr w:type="gramStart"/>
            <w:r w:rsidRPr="007F35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ерепланировки жилого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помещения»</w:t>
            </w:r>
            <w:r w:rsidRPr="007F3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4C" w:rsidRDefault="0001454C" w:rsidP="00EF4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Администрация Малолученского сельского поселения</w:t>
            </w:r>
          </w:p>
          <w:p w:rsidR="0001454C" w:rsidRPr="00901651" w:rsidRDefault="0001454C" w:rsidP="00EF4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ст. Малая Лучка, ул. Центральная д. 11 Дубовский р., Ростовская обл.</w:t>
            </w:r>
          </w:p>
          <w:p w:rsidR="0001454C" w:rsidRPr="00901651" w:rsidRDefault="0001454C" w:rsidP="00EF4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4C" w:rsidRDefault="0001454C" w:rsidP="00EF4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01454C" w:rsidRDefault="0001454C" w:rsidP="00EF48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454C" w:rsidRPr="00584A9A" w:rsidRDefault="0001454C" w:rsidP="00EF48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4C" w:rsidRPr="00901651" w:rsidRDefault="0001454C" w:rsidP="00EF4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01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Физические лица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юридические лица</w:t>
            </w:r>
          </w:p>
        </w:tc>
      </w:tr>
      <w:tr w:rsidR="0001454C" w:rsidRPr="00901651" w:rsidTr="00EF483B">
        <w:trPr>
          <w:trHeight w:val="225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4C" w:rsidRPr="00901651" w:rsidRDefault="0001454C" w:rsidP="00EF48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01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4C" w:rsidRPr="009B2AE5" w:rsidRDefault="0001454C" w:rsidP="00EF48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Перевод жилого помещения в нежилое помещение, нежилого помещения в жилое, </w:t>
            </w:r>
            <w:proofErr w:type="gramStart"/>
            <w:r w:rsidRPr="009E6247">
              <w:rPr>
                <w:rFonts w:ascii="Times New Roman" w:hAnsi="Times New Roman" w:cs="Times New Roman"/>
                <w:sz w:val="24"/>
                <w:szCs w:val="24"/>
              </w:rPr>
              <w:t>пригодным</w:t>
            </w:r>
            <w:proofErr w:type="gramEnd"/>
            <w:r w:rsidRPr="009E6247">
              <w:rPr>
                <w:rFonts w:ascii="Times New Roman" w:hAnsi="Times New Roman" w:cs="Times New Roman"/>
                <w:sz w:val="24"/>
                <w:szCs w:val="24"/>
              </w:rPr>
              <w:t xml:space="preserve"> (непригодным) для проживания</w:t>
            </w:r>
            <w:r>
              <w:t xml:space="preserve"> </w:t>
            </w:r>
          </w:p>
          <w:p w:rsidR="0001454C" w:rsidRPr="00901651" w:rsidRDefault="0001454C" w:rsidP="00EF4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54C" w:rsidRDefault="0001454C" w:rsidP="00EF483B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E62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Жилищный Кодекс РФ от 29.12.2004 г. № 188 ФЗ</w:t>
            </w:r>
          </w:p>
          <w:p w:rsidR="0001454C" w:rsidRPr="009E6247" w:rsidRDefault="0001454C" w:rsidP="00EF483B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901651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 xml:space="preserve">Постановление Администрации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>Малолученского</w:t>
            </w:r>
            <w:r w:rsidRPr="00901651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 xml:space="preserve"> сельского поселения от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>17.03.2014 г.</w:t>
            </w:r>
            <w:r w:rsidRPr="00901651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>25 о</w:t>
            </w:r>
            <w:r w:rsidRPr="00901651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 xml:space="preserve">б утверждении административного регламента по предоставлению муниципальной услуги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 xml:space="preserve"> </w:t>
            </w:r>
            <w:r w:rsidRPr="00901651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Перевод жилого помещения в нежилое помещение, нежилого помещения в жилое</w:t>
            </w:r>
            <w:r w:rsidRPr="00901651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>».</w:t>
            </w:r>
            <w:proofErr w:type="gramEnd"/>
          </w:p>
          <w:p w:rsidR="0001454C" w:rsidRPr="00901651" w:rsidRDefault="0001454C" w:rsidP="00EF48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4C" w:rsidRDefault="0001454C" w:rsidP="00EF4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Администрация Малолученского сельского поселения</w:t>
            </w:r>
          </w:p>
          <w:p w:rsidR="0001454C" w:rsidRPr="00901651" w:rsidRDefault="0001454C" w:rsidP="00EF4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ст. Малая Лучка, ул. Центральная д. 11 Дубовский р., Ростовская обл.</w:t>
            </w:r>
          </w:p>
          <w:p w:rsidR="0001454C" w:rsidRPr="00901651" w:rsidRDefault="0001454C" w:rsidP="00EF4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4C" w:rsidRDefault="0001454C" w:rsidP="00EF4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01454C" w:rsidRPr="00584A9A" w:rsidRDefault="0001454C" w:rsidP="00EF48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454C" w:rsidRPr="00584A9A" w:rsidRDefault="0001454C" w:rsidP="00EF48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4C" w:rsidRPr="00901651" w:rsidRDefault="0001454C" w:rsidP="00EF4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01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Физические и юридические лица</w:t>
            </w:r>
          </w:p>
        </w:tc>
      </w:tr>
      <w:tr w:rsidR="0001454C" w:rsidRPr="00901651" w:rsidTr="00EF483B">
        <w:trPr>
          <w:trHeight w:val="180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4C" w:rsidRPr="00901651" w:rsidRDefault="0001454C" w:rsidP="00EF48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</w:t>
            </w: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4C" w:rsidRPr="005B6047" w:rsidRDefault="0001454C" w:rsidP="00EF48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60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Предоставление муниципальной услуги</w:t>
            </w:r>
            <w:r w:rsidRPr="005B6047">
              <w:rPr>
                <w:rFonts w:ascii="Times New Roman" w:hAnsi="Times New Roman" w:cs="Times New Roman"/>
                <w:bCs/>
                <w:spacing w:val="8"/>
                <w:sz w:val="24"/>
                <w:szCs w:val="24"/>
              </w:rPr>
              <w:t xml:space="preserve"> </w:t>
            </w:r>
            <w:r w:rsidRPr="005B604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«Выдача разрешений на 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вырубку и обрезку</w:t>
            </w:r>
            <w:r w:rsidRPr="005B604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 зелёных насаждений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, снятие травяного покрова </w:t>
            </w:r>
            <w:r w:rsidRPr="005B604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 на территории 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Малолученского </w:t>
            </w:r>
            <w:r w:rsidRPr="005B604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сельского поселения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54C" w:rsidRDefault="0001454C" w:rsidP="00EF48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ФЗ от 10.01.2002 г. № 7 «Об охране окружающей среды»;</w:t>
            </w:r>
          </w:p>
          <w:p w:rsidR="0001454C" w:rsidRDefault="0001454C" w:rsidP="00EF48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ФЗ от 06.30.2003 г. № 131 «Об общих принципах организации местного самоуправления в РФ»</w:t>
            </w:r>
          </w:p>
          <w:p w:rsidR="0001454C" w:rsidRPr="00A266D6" w:rsidRDefault="0001454C" w:rsidP="00EF48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66D6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>Постановление Администрации Малолученского сельского поселения от 10.01.2013 г. № 2 «а»  об утверждении административного регламента по предоставлению муниципальной услуги «</w:t>
            </w:r>
            <w:r w:rsidRPr="00A266D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«Выдача разрешений на </w:t>
            </w:r>
            <w:r w:rsidRPr="00A266D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вырубку и обрезку</w:t>
            </w:r>
            <w:r w:rsidRPr="00A266D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зелёных насаждений</w:t>
            </w:r>
            <w:r w:rsidRPr="00A266D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, снятие травяного покрова </w:t>
            </w:r>
            <w:r w:rsidRPr="00A266D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на территории </w:t>
            </w:r>
            <w:r w:rsidRPr="00A266D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Малолученского </w:t>
            </w:r>
            <w:r w:rsidRPr="00A266D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сельского поселения</w:t>
            </w:r>
            <w:r w:rsidRPr="00A266D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4C" w:rsidRDefault="0001454C" w:rsidP="00EF4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Администрация Малолученского сельского поселения</w:t>
            </w:r>
          </w:p>
          <w:p w:rsidR="0001454C" w:rsidRPr="00901651" w:rsidRDefault="0001454C" w:rsidP="00EF4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ст. Малая Лучка, ул. Центральная д. 11 Дубовский р., Ростовская обл.</w:t>
            </w:r>
          </w:p>
          <w:p w:rsidR="0001454C" w:rsidRDefault="0001454C" w:rsidP="00EF4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4C" w:rsidRDefault="0001454C" w:rsidP="00EF4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01454C" w:rsidRPr="00584A9A" w:rsidRDefault="0001454C" w:rsidP="00EF48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454C" w:rsidRPr="00584A9A" w:rsidRDefault="0001454C" w:rsidP="00EF48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454C" w:rsidRPr="00584A9A" w:rsidRDefault="0001454C" w:rsidP="00EF48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4C" w:rsidRPr="00901651" w:rsidRDefault="0001454C" w:rsidP="00EF4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01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Физические и юридические лица</w:t>
            </w:r>
          </w:p>
        </w:tc>
      </w:tr>
      <w:tr w:rsidR="0001454C" w:rsidRPr="00901651" w:rsidTr="00EF483B">
        <w:trPr>
          <w:trHeight w:val="180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4C" w:rsidRDefault="0001454C" w:rsidP="00EF48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5.</w:t>
            </w: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4C" w:rsidRPr="005B6047" w:rsidRDefault="0001454C" w:rsidP="00EF483B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B60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Предоставление муниципальной услуги</w:t>
            </w:r>
            <w:r w:rsidRPr="005B6047">
              <w:rPr>
                <w:rFonts w:ascii="Times New Roman" w:hAnsi="Times New Roman" w:cs="Times New Roman"/>
                <w:bCs/>
                <w:spacing w:val="8"/>
                <w:sz w:val="24"/>
                <w:szCs w:val="24"/>
              </w:rPr>
              <w:t xml:space="preserve"> </w:t>
            </w:r>
            <w:r w:rsidRPr="005B604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Принятие на учет граждан в качестве нуждающихся в жилых помещениях, предоставляемых по договорам социального найма»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54C" w:rsidRPr="00A266D6" w:rsidRDefault="0001454C" w:rsidP="00EF483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66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ФЗ- № 210 от 27 июля 2010 г. «Об организации предоставления государственных и муниципальных услуг»</w:t>
            </w:r>
          </w:p>
          <w:p w:rsidR="0001454C" w:rsidRPr="00A266D6" w:rsidRDefault="0001454C" w:rsidP="00EF483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66D6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 xml:space="preserve">Постановление Администрации Малолученского сельского поселения от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 xml:space="preserve">30.12.2011 </w:t>
            </w:r>
            <w:r w:rsidRPr="00A266D6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 xml:space="preserve">г. №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 xml:space="preserve">163 </w:t>
            </w:r>
            <w:r w:rsidRPr="00A266D6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>об утверждении административного регламента по предо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 xml:space="preserve">ставлению муниципальной услуги </w:t>
            </w:r>
            <w:r w:rsidRPr="00A266D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Принятие на учет граждан в качестве 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lastRenderedPageBreak/>
              <w:t>нуждающихся в жилых помещениях, предоставляемых по договорам социального найма»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4C" w:rsidRDefault="0001454C" w:rsidP="00EF4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Администрация Малолученского сельского поселения</w:t>
            </w:r>
          </w:p>
          <w:p w:rsidR="0001454C" w:rsidRPr="00901651" w:rsidRDefault="0001454C" w:rsidP="00EF4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ст. Малая Лучка, ул. Центральная д. 11 Дубовский р., Ростовская обл.</w:t>
            </w:r>
          </w:p>
          <w:p w:rsidR="0001454C" w:rsidRDefault="0001454C" w:rsidP="00EF4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4C" w:rsidRDefault="0001454C" w:rsidP="00EF4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01454C" w:rsidRPr="00584A9A" w:rsidRDefault="0001454C" w:rsidP="00EF48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4C" w:rsidRPr="00901651" w:rsidRDefault="0001454C" w:rsidP="00EF4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Физические </w:t>
            </w:r>
            <w:r w:rsidRPr="00901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лица</w:t>
            </w:r>
          </w:p>
        </w:tc>
      </w:tr>
      <w:tr w:rsidR="0001454C" w:rsidRPr="00901651" w:rsidTr="00EF483B">
        <w:trPr>
          <w:trHeight w:val="180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4C" w:rsidRDefault="0001454C" w:rsidP="00EF48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6.</w:t>
            </w: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4C" w:rsidRPr="005B6047" w:rsidRDefault="0001454C" w:rsidP="00EF483B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B60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Предоставление муниципальной услуги</w:t>
            </w:r>
            <w:r w:rsidRPr="005B6047">
              <w:rPr>
                <w:rFonts w:ascii="Times New Roman" w:hAnsi="Times New Roman" w:cs="Times New Roman"/>
                <w:bCs/>
                <w:spacing w:val="8"/>
                <w:sz w:val="24"/>
                <w:szCs w:val="24"/>
              </w:rPr>
              <w:t xml:space="preserve"> </w:t>
            </w:r>
            <w:r w:rsidRPr="005B604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Постановки на учет молодых семей, нуждающихся в улучшении жилищных условий</w:t>
            </w:r>
            <w:proofErr w:type="gramStart"/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 рамках программы «Обеспечение жильем молодых семей» ФЦП «Жилище» на 2011- 2015 г.г.»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54C" w:rsidRDefault="0001454C" w:rsidP="00EF483B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Постановление Правительства РФ от 17.12.2010 г № 1050 «О федеральной целевой программе «Жилище» на 2011-2015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»</w:t>
            </w:r>
          </w:p>
          <w:p w:rsidR="0001454C" w:rsidRPr="001F43E8" w:rsidRDefault="0001454C" w:rsidP="00EF483B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F43E8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 xml:space="preserve">Постановление Администрации Малолученского сельского поселения от 24.03.2014  г. № 28 об утверждении административного регламента по предоставлению муниципальной услуги </w:t>
            </w:r>
            <w:r w:rsidRPr="001F43E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«</w:t>
            </w:r>
            <w:r w:rsidRPr="001F43E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Постановки на учет молодых семей, нуждающихся в улучшении жилищных условий</w:t>
            </w:r>
            <w:proofErr w:type="gramStart"/>
            <w:r w:rsidRPr="001F43E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.</w:t>
            </w:r>
            <w:proofErr w:type="gramEnd"/>
            <w:r w:rsidRPr="001F43E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1F43E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в</w:t>
            </w:r>
            <w:proofErr w:type="gramEnd"/>
            <w:r w:rsidRPr="001F43E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 рамках программы «Обеспечение жильем молодых семей» ФЦП «Жилище» на 2011- 2015 г.г.»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4C" w:rsidRDefault="0001454C" w:rsidP="00EF4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Администрация Малолученского сельского поселения</w:t>
            </w:r>
          </w:p>
          <w:p w:rsidR="0001454C" w:rsidRDefault="0001454C" w:rsidP="00EF4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ст. Малая Лучка, ул. Центральная д. 11 Дубовский р., Ростовская обл.</w:t>
            </w:r>
          </w:p>
          <w:p w:rsidR="0001454C" w:rsidRPr="00901651" w:rsidRDefault="0001454C" w:rsidP="00EF4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Отдел САЖКХ Дубовского района</w:t>
            </w:r>
          </w:p>
          <w:p w:rsidR="0001454C" w:rsidRDefault="0001454C" w:rsidP="00EF4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4C" w:rsidRDefault="0001454C" w:rsidP="00EF4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01454C" w:rsidRPr="00584A9A" w:rsidRDefault="0001454C" w:rsidP="00EF48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454C" w:rsidRDefault="0001454C" w:rsidP="00EF48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454C" w:rsidRPr="00584A9A" w:rsidRDefault="0001454C" w:rsidP="00EF48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4C" w:rsidRPr="00901651" w:rsidRDefault="0001454C" w:rsidP="00EF4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01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Физические лица</w:t>
            </w:r>
          </w:p>
        </w:tc>
      </w:tr>
      <w:tr w:rsidR="0001454C" w:rsidRPr="00901651" w:rsidTr="00EF483B">
        <w:trPr>
          <w:trHeight w:val="180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4C" w:rsidRDefault="0001454C" w:rsidP="00EF48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7.</w:t>
            </w: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4C" w:rsidRPr="005B6047" w:rsidRDefault="0001454C" w:rsidP="00EF483B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B60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Предоставление муниципальной услуги</w:t>
            </w:r>
            <w:r w:rsidRPr="005B6047">
              <w:rPr>
                <w:rFonts w:ascii="Times New Roman" w:hAnsi="Times New Roman" w:cs="Times New Roman"/>
                <w:bCs/>
                <w:spacing w:val="8"/>
                <w:sz w:val="24"/>
                <w:szCs w:val="24"/>
              </w:rPr>
              <w:t xml:space="preserve"> </w:t>
            </w:r>
            <w:r w:rsidRPr="005B604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Выдача разрешений на перевозки опасных, тяжеловесных и (или) крупногабаритных грузов по </w:t>
            </w:r>
            <w:proofErr w:type="spellStart"/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внутрипоселковым</w:t>
            </w:r>
            <w:proofErr w:type="spellEnd"/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 дорогам общего пользования местного значения»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54C" w:rsidRPr="000833F9" w:rsidRDefault="0001454C" w:rsidP="00EF483B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3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ФЗ от 06.30.2003 г. № 131 «Об общих принципах организации местного самоуправления в РФ»</w:t>
            </w:r>
          </w:p>
          <w:p w:rsidR="0001454C" w:rsidRPr="000833F9" w:rsidRDefault="0001454C" w:rsidP="00EF483B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3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ФЗ от 08.11.2007 г. № 257 «Об автомобильных дорогах и дорожной деятельности в РФ и о внесении изменений </w:t>
            </w:r>
            <w:proofErr w:type="gramStart"/>
            <w:r w:rsidRPr="000833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</w:t>
            </w:r>
            <w:proofErr w:type="gramEnd"/>
            <w:r w:rsidRPr="000833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отдельные законодательные </w:t>
            </w:r>
            <w:proofErr w:type="spellStart"/>
            <w:r w:rsidRPr="000833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актыРФ</w:t>
            </w:r>
            <w:proofErr w:type="spellEnd"/>
            <w:r w:rsidRPr="000833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»</w:t>
            </w:r>
          </w:p>
          <w:p w:rsidR="0001454C" w:rsidRPr="000833F9" w:rsidRDefault="0001454C" w:rsidP="00EF483B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66D6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 xml:space="preserve">Постановление Администрации Малолученского сельского поселения от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 xml:space="preserve">08.11.2012  </w:t>
            </w:r>
            <w:r w:rsidRPr="00A266D6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 xml:space="preserve">г. №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 xml:space="preserve">130 </w:t>
            </w:r>
            <w:r w:rsidRPr="00A266D6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>об утверждении административного регламента по предоставлению муниципальной услуги «</w:t>
            </w:r>
            <w:r w:rsidRPr="00A266D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Выдача разрешений на перевозки опасных, тяжеловесных и (или) крупногабаритных грузов по </w:t>
            </w:r>
            <w:proofErr w:type="spellStart"/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внутрипоселковым</w:t>
            </w:r>
            <w:proofErr w:type="spellEnd"/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 дорогам общего пользования местного значения»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4C" w:rsidRDefault="0001454C" w:rsidP="00EF4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Администрация Малолученского сельского поселения</w:t>
            </w:r>
          </w:p>
          <w:p w:rsidR="0001454C" w:rsidRPr="00901651" w:rsidRDefault="0001454C" w:rsidP="00EF4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ст. Малая Лучка, ул. Центральная д. 11 Дубовский р., Ростовская обл.</w:t>
            </w:r>
          </w:p>
          <w:p w:rsidR="0001454C" w:rsidRDefault="0001454C" w:rsidP="00EF4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4C" w:rsidRDefault="0001454C" w:rsidP="00EF4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01454C" w:rsidRPr="00584A9A" w:rsidRDefault="0001454C" w:rsidP="00EF48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454C" w:rsidRDefault="0001454C" w:rsidP="00EF48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454C" w:rsidRPr="00584A9A" w:rsidRDefault="0001454C" w:rsidP="00EF48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4C" w:rsidRPr="00901651" w:rsidRDefault="0001454C" w:rsidP="00EF4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01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Физические и юридические лица</w:t>
            </w:r>
          </w:p>
        </w:tc>
      </w:tr>
      <w:tr w:rsidR="0001454C" w:rsidRPr="00901651" w:rsidTr="00EF483B">
        <w:trPr>
          <w:trHeight w:val="391"/>
        </w:trPr>
        <w:tc>
          <w:tcPr>
            <w:tcW w:w="16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4C" w:rsidRPr="008A043B" w:rsidRDefault="0001454C" w:rsidP="00EF48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A043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Услуги в сфере земельных и имущественных отношений</w:t>
            </w:r>
          </w:p>
        </w:tc>
      </w:tr>
      <w:tr w:rsidR="0001454C" w:rsidRPr="00901651" w:rsidTr="00EF483B">
        <w:trPr>
          <w:trHeight w:val="130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4C" w:rsidRPr="00901651" w:rsidRDefault="0001454C" w:rsidP="00EF48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  <w:r w:rsidRPr="00901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4C" w:rsidRPr="00901651" w:rsidRDefault="0001454C" w:rsidP="00EF4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01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Выдача выписок из реестра муниципального имущества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Малолученского</w:t>
            </w:r>
            <w:r w:rsidRPr="00901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сельского </w:t>
            </w:r>
            <w:proofErr w:type="spellStart"/>
            <w:r w:rsidRPr="00901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поселения</w:t>
            </w:r>
            <w:proofErr w:type="gramStart"/>
            <w:r w:rsidRPr="00901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х</w:t>
            </w:r>
            <w:proofErr w:type="spellEnd"/>
            <w:proofErr w:type="gram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54C" w:rsidRDefault="0001454C" w:rsidP="00EF483B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ФЗ- № 210 от 27 июля 2010 г. «Об организации предоставления государственных и муниципальных услуг»</w:t>
            </w:r>
          </w:p>
          <w:p w:rsidR="0001454C" w:rsidRPr="00901651" w:rsidRDefault="0001454C" w:rsidP="00EF483B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Постановление администрации Малолученского сельского поселения от 27.12.2012 г. № 166 «Об утверждении административного регламента по предоставлению муниципальной услуге «Выдача справок и выписок из </w:t>
            </w:r>
            <w:proofErr w:type="spellStart"/>
            <w:r w:rsidRPr="009B2A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похозяйственной</w:t>
            </w:r>
            <w:proofErr w:type="spellEnd"/>
            <w:r w:rsidRPr="009B2A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книги Малолученского сельского поселения».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4C" w:rsidRDefault="0001454C" w:rsidP="00EF4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Администрация Малолученского сельского поселения</w:t>
            </w:r>
          </w:p>
          <w:p w:rsidR="0001454C" w:rsidRPr="00901651" w:rsidRDefault="0001454C" w:rsidP="00EF4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ст. Малая Лучка, ул. Центральная д. 11 Дубовский р., Ростовская обл.</w:t>
            </w:r>
          </w:p>
          <w:p w:rsidR="0001454C" w:rsidRPr="00901651" w:rsidRDefault="0001454C" w:rsidP="00EF4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4C" w:rsidRDefault="0001454C" w:rsidP="00EF4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01454C" w:rsidRPr="00584A9A" w:rsidRDefault="0001454C" w:rsidP="00EF48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454C" w:rsidRPr="00584A9A" w:rsidRDefault="0001454C" w:rsidP="00EF48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4C" w:rsidRPr="00901651" w:rsidRDefault="0001454C" w:rsidP="00EF4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01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Физические и юридические лица</w:t>
            </w:r>
          </w:p>
        </w:tc>
      </w:tr>
      <w:tr w:rsidR="0001454C" w:rsidRPr="00901651" w:rsidTr="00EF483B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4C" w:rsidRPr="00901651" w:rsidRDefault="0001454C" w:rsidP="00EF48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4C" w:rsidRPr="00901651" w:rsidRDefault="0001454C" w:rsidP="00EF4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01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Предоставление информации об объектах недвижимого имущества, находящегося в муниципальной собственности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Малолученского</w:t>
            </w:r>
            <w:r w:rsidRPr="00901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сельского поселения и предназначенных для сдачи в аренду.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54C" w:rsidRDefault="0001454C" w:rsidP="00EF483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ФЗ- № 210 от 27 июля 2010 г. «Об организации предоставления государственных и муниципальных услуг»</w:t>
            </w:r>
          </w:p>
          <w:p w:rsidR="0001454C" w:rsidRPr="00901651" w:rsidRDefault="0001454C" w:rsidP="00EF483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Постановление администрации Малолученского сельского поселения от 27.12.2012 г. № 166 «Об утверждении административного регламента по предоставлению муниципальной услуге «Выдача справок и выписок из </w:t>
            </w:r>
            <w:proofErr w:type="spellStart"/>
            <w:r w:rsidRPr="009B2A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похозяйственной</w:t>
            </w:r>
            <w:proofErr w:type="spellEnd"/>
            <w:r w:rsidRPr="009B2A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книги Малолученского сельского поселения».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4C" w:rsidRDefault="0001454C" w:rsidP="00EF4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Администрация Малолученского сельского поселения</w:t>
            </w:r>
          </w:p>
          <w:p w:rsidR="0001454C" w:rsidRPr="00901651" w:rsidRDefault="0001454C" w:rsidP="00EF4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ст. Малая Лучка, ул. Центральная д. 11 Дубовский р., Ростовская обл.</w:t>
            </w:r>
          </w:p>
          <w:p w:rsidR="0001454C" w:rsidRPr="00901651" w:rsidRDefault="0001454C" w:rsidP="00EF4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4C" w:rsidRDefault="0001454C" w:rsidP="00EF4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01454C" w:rsidRPr="00584A9A" w:rsidRDefault="0001454C" w:rsidP="00EF48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454C" w:rsidRPr="00584A9A" w:rsidRDefault="0001454C" w:rsidP="00EF48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4C" w:rsidRPr="00901651" w:rsidRDefault="0001454C" w:rsidP="00EF4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01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Физические и юридические лица</w:t>
            </w:r>
          </w:p>
        </w:tc>
      </w:tr>
      <w:tr w:rsidR="0001454C" w:rsidRPr="00901651" w:rsidTr="00EF483B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4C" w:rsidRPr="00901651" w:rsidRDefault="0001454C" w:rsidP="00EF48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4C" w:rsidRPr="00901651" w:rsidRDefault="0001454C" w:rsidP="00EF4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01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Осуществление муниципального земельного </w:t>
            </w:r>
            <w:proofErr w:type="gramStart"/>
            <w:r w:rsidRPr="00901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контроля за</w:t>
            </w:r>
            <w:proofErr w:type="gramEnd"/>
            <w:r w:rsidRPr="00901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использованием земель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Малолученского </w:t>
            </w:r>
            <w:r w:rsidRPr="00901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54C" w:rsidRPr="001F43E8" w:rsidRDefault="0001454C" w:rsidP="00EF483B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F43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Земельный Кодекс Российской Федерации;</w:t>
            </w:r>
          </w:p>
          <w:p w:rsidR="0001454C" w:rsidRPr="001F43E8" w:rsidRDefault="0001454C" w:rsidP="00EF483B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F43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ФЗ от 06.30.2003 г. № 131 «Об общих принципах организации местного самоуправления в РФ»</w:t>
            </w:r>
          </w:p>
          <w:p w:rsidR="0001454C" w:rsidRDefault="0001454C" w:rsidP="00EF483B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ФЗ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  <w:p w:rsidR="0001454C" w:rsidRPr="001F43E8" w:rsidRDefault="0001454C" w:rsidP="00EF483B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Постановление администрации Малолученского сельского поселения от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24.02.2014</w:t>
            </w:r>
            <w:r w:rsidRPr="009B2A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г. №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 о</w:t>
            </w:r>
            <w:r w:rsidRPr="009B2A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б утверждении административного регламента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</w:t>
            </w:r>
            <w:r w:rsidRPr="00901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Осуществление муниципального земельного </w:t>
            </w:r>
            <w:proofErr w:type="gramStart"/>
            <w:r w:rsidRPr="00901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контроля за</w:t>
            </w:r>
            <w:proofErr w:type="gramEnd"/>
            <w:r w:rsidRPr="00901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использованием земель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Малолученского </w:t>
            </w:r>
            <w:r w:rsidRPr="00901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сельского поселения </w:t>
            </w:r>
            <w:r w:rsidRPr="009B2A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4C" w:rsidRDefault="0001454C" w:rsidP="00EF4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Администрация Малолученского сельского поселения</w:t>
            </w:r>
          </w:p>
          <w:p w:rsidR="0001454C" w:rsidRPr="00901651" w:rsidRDefault="0001454C" w:rsidP="00EF4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ст. Малая Лучка, ул. Центральная д. 11 Дубовский р., Ростовская обл.</w:t>
            </w:r>
          </w:p>
          <w:p w:rsidR="0001454C" w:rsidRPr="00901651" w:rsidRDefault="0001454C" w:rsidP="00EF483B">
            <w:pPr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01454C" w:rsidRPr="00901651" w:rsidRDefault="0001454C" w:rsidP="00EF4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4C" w:rsidRDefault="0001454C" w:rsidP="00EF4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01454C" w:rsidRPr="00584A9A" w:rsidRDefault="0001454C" w:rsidP="00EF48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4C" w:rsidRPr="00901651" w:rsidRDefault="0001454C" w:rsidP="00EF4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01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Физические и юридические лица</w:t>
            </w:r>
          </w:p>
        </w:tc>
      </w:tr>
      <w:tr w:rsidR="0001454C" w:rsidRPr="00901651" w:rsidTr="00EF483B">
        <w:tc>
          <w:tcPr>
            <w:tcW w:w="16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4C" w:rsidRPr="00584A9A" w:rsidRDefault="0001454C" w:rsidP="00EF48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84A9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Услуги в сфере нотариальных действий</w:t>
            </w:r>
          </w:p>
        </w:tc>
      </w:tr>
      <w:tr w:rsidR="0001454C" w:rsidRPr="00901651" w:rsidTr="00EF483B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4C" w:rsidRDefault="0001454C" w:rsidP="00EF48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4C" w:rsidRPr="00901651" w:rsidRDefault="0001454C" w:rsidP="00EF4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0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Нотариальные действия, совершаемые Главой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Малолученского сельского поселения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7F0FE4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достоверение доверенностей)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54C" w:rsidRPr="004E63D6" w:rsidRDefault="0001454C" w:rsidP="00EF483B">
            <w:pPr>
              <w:pStyle w:val="a4"/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4E63D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11 ноября 2005 года № 679 «О порядке разработки и утверждения административных регламентов исполнения государственных функций (предоставления государственных услуг», Инструкцией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поселения, утвержде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нной Приказом М</w:t>
            </w:r>
            <w:r w:rsidRPr="004E63D6">
              <w:rPr>
                <w:rFonts w:ascii="Times New Roman" w:eastAsia="Times New Roman" w:hAnsi="Times New Roman" w:cs="Times New Roman"/>
                <w:sz w:val="24"/>
                <w:szCs w:val="24"/>
              </w:rPr>
              <w:t>инистерства  юстиции Российской Федерации от 27 декабря 2007 года № 256;</w:t>
            </w:r>
            <w:proofErr w:type="gramEnd"/>
          </w:p>
          <w:p w:rsidR="0001454C" w:rsidRPr="00584A9A" w:rsidRDefault="0001454C" w:rsidP="00EF483B">
            <w:pPr>
              <w:pStyle w:val="a4"/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4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Налоговым кодексом Российской Федерации;</w:t>
            </w:r>
          </w:p>
          <w:p w:rsidR="0001454C" w:rsidRPr="00584A9A" w:rsidRDefault="0001454C" w:rsidP="00EF483B">
            <w:pPr>
              <w:pStyle w:val="a4"/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4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Уставом 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Малолученское</w:t>
            </w:r>
            <w:proofErr w:type="spellEnd"/>
            <w:r w:rsidRPr="00584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4C" w:rsidRDefault="0001454C" w:rsidP="00EF4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0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Малолученского </w:t>
            </w:r>
            <w:r w:rsidRPr="007F0FE4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4C" w:rsidRDefault="0001454C" w:rsidP="00EF4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01454C" w:rsidRPr="004E63D6" w:rsidRDefault="0001454C" w:rsidP="00EF48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454C" w:rsidRDefault="0001454C" w:rsidP="00EF48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454C" w:rsidRPr="004E63D6" w:rsidRDefault="0001454C" w:rsidP="00EF48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4C" w:rsidRPr="00901651" w:rsidRDefault="0001454C" w:rsidP="00EF4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01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Физические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лица</w:t>
            </w:r>
            <w:r w:rsidRPr="00901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Физические и юридические лица</w:t>
            </w:r>
          </w:p>
        </w:tc>
      </w:tr>
      <w:tr w:rsidR="0001454C" w:rsidRPr="00901651" w:rsidTr="00EF483B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4C" w:rsidRDefault="0001454C" w:rsidP="00EF48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4C" w:rsidRPr="007F0FE4" w:rsidRDefault="0001454C" w:rsidP="00EF483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Нотариальные действия, совершаемые Главой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Малолученского</w:t>
            </w:r>
            <w:r w:rsidRPr="007F0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свидетельствование верности копий документов. </w:t>
            </w:r>
          </w:p>
          <w:p w:rsidR="0001454C" w:rsidRPr="00901651" w:rsidRDefault="0001454C" w:rsidP="00EF4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54C" w:rsidRPr="004E63D6" w:rsidRDefault="0001454C" w:rsidP="00EF483B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4E63D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11 ноября 2005 года № 679 «О порядке разработки и утверждения административных регламентов исполнения государственных функций (предоставления государственных услуг», Инструкцией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поселения, утвержденной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6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4E63D6">
              <w:rPr>
                <w:rFonts w:ascii="Times New Roman" w:eastAsia="Times New Roman" w:hAnsi="Times New Roman" w:cs="Times New Roman"/>
                <w:sz w:val="24"/>
                <w:szCs w:val="24"/>
              </w:rPr>
              <w:t>инистерства  юстиции Российской Федерации от 27 декабря 2007 года № 256;</w:t>
            </w:r>
            <w:proofErr w:type="gramEnd"/>
          </w:p>
          <w:p w:rsidR="0001454C" w:rsidRPr="004E63D6" w:rsidRDefault="0001454C" w:rsidP="00EF483B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4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Налоговым кодексом Российской Федерации;</w:t>
            </w:r>
          </w:p>
          <w:p w:rsidR="0001454C" w:rsidRPr="001F43E8" w:rsidRDefault="0001454C" w:rsidP="00EF483B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4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Уставом  муниципального образования </w:t>
            </w:r>
            <w:r w:rsidRPr="00584A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Малолученское</w:t>
            </w:r>
            <w:proofErr w:type="spellEnd"/>
            <w:r w:rsidRPr="00584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4C" w:rsidRDefault="0001454C" w:rsidP="00EF4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0F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Малолученского </w:t>
            </w:r>
            <w:r w:rsidRPr="007F0FE4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4C" w:rsidRDefault="0001454C" w:rsidP="00EF4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454C" w:rsidRDefault="0001454C" w:rsidP="00EF4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4C" w:rsidRPr="00901651" w:rsidRDefault="0001454C" w:rsidP="00EF4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01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Физические и юридические лица</w:t>
            </w:r>
          </w:p>
        </w:tc>
      </w:tr>
      <w:tr w:rsidR="0001454C" w:rsidRPr="00901651" w:rsidTr="00EF483B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4C" w:rsidRDefault="0001454C" w:rsidP="00EF48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4C" w:rsidRPr="00901651" w:rsidRDefault="0001454C" w:rsidP="00EF4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0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Нотариальные действия, совершаемые Главой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Малолученского сельского поселения (у</w:t>
            </w:r>
            <w:r w:rsidRPr="007F0FE4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достоверение завещаний)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54C" w:rsidRPr="001F43E8" w:rsidRDefault="0001454C" w:rsidP="00EF483B">
            <w:pPr>
              <w:pStyle w:val="a4"/>
              <w:spacing w:before="100" w:beforeAutospacing="1" w:after="100" w:afterAutospacing="1" w:line="240" w:lineRule="auto"/>
              <w:ind w:left="76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4C" w:rsidRDefault="0001454C" w:rsidP="00EF4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0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Малолученского </w:t>
            </w:r>
            <w:r w:rsidRPr="007F0FE4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4C" w:rsidRDefault="0001454C" w:rsidP="00EF4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454C" w:rsidRDefault="0001454C" w:rsidP="00EF4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4C" w:rsidRPr="00901651" w:rsidRDefault="0001454C" w:rsidP="00EF4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01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Физические и юридические лица</w:t>
            </w:r>
          </w:p>
        </w:tc>
      </w:tr>
      <w:tr w:rsidR="0001454C" w:rsidRPr="00901651" w:rsidTr="00EF483B">
        <w:tc>
          <w:tcPr>
            <w:tcW w:w="16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1454C" w:rsidRPr="004E63D6" w:rsidRDefault="0001454C" w:rsidP="00EF48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E63D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Иные услуги</w:t>
            </w:r>
          </w:p>
        </w:tc>
      </w:tr>
      <w:tr w:rsidR="0001454C" w:rsidRPr="00901651" w:rsidTr="00EF483B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4C" w:rsidRDefault="0001454C" w:rsidP="00EF48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4C" w:rsidRPr="00901651" w:rsidRDefault="0001454C" w:rsidP="00EF4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Рассмотрение обращений граждан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54C" w:rsidRDefault="0001454C" w:rsidP="00EF483B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ФЗ- № 210 от 27 июля 2010 г. «Об организации предоставления государственных и муниципальных услуг»</w:t>
            </w:r>
          </w:p>
          <w:p w:rsidR="0001454C" w:rsidRPr="001F43E8" w:rsidRDefault="0001454C" w:rsidP="00EF483B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Постановление администрации Малолученского сельского поселения от 27.12.2012 г. № 166 «Об утверждении административного регламента по пре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доставлению муниципальной услуги</w:t>
            </w:r>
            <w:r w:rsidRPr="009B2A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«Выдача справок и выписок из </w:t>
            </w:r>
            <w:proofErr w:type="spellStart"/>
            <w:r w:rsidRPr="009B2A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похозяйственной</w:t>
            </w:r>
            <w:proofErr w:type="spellEnd"/>
            <w:r w:rsidRPr="009B2A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книги Малолученского сельского поселения».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4C" w:rsidRDefault="0001454C" w:rsidP="00EF4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Администрация Малолученского сельского поселения</w:t>
            </w:r>
          </w:p>
          <w:p w:rsidR="0001454C" w:rsidRPr="00901651" w:rsidRDefault="0001454C" w:rsidP="00EF4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ст. Малая Лучка, ул. Центральная д. 11 Дубовский р., Ростовская обл.</w:t>
            </w:r>
          </w:p>
          <w:p w:rsidR="0001454C" w:rsidRDefault="0001454C" w:rsidP="00EF4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4C" w:rsidRDefault="0001454C" w:rsidP="00EF4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01454C" w:rsidRDefault="0001454C" w:rsidP="00EF48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454C" w:rsidRPr="00663C6F" w:rsidRDefault="0001454C" w:rsidP="00EF48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4C" w:rsidRPr="00901651" w:rsidRDefault="0001454C" w:rsidP="00EF4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01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Физические и юридические лица</w:t>
            </w:r>
          </w:p>
        </w:tc>
      </w:tr>
      <w:tr w:rsidR="0001454C" w:rsidRPr="00901651" w:rsidTr="00EF483B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4C" w:rsidRDefault="0001454C" w:rsidP="00EF48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4C" w:rsidRPr="00901651" w:rsidRDefault="0001454C" w:rsidP="00EF4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Запись на личный прием и организация личного приема граждан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54C" w:rsidRDefault="0001454C" w:rsidP="00EF483B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ФЗ- № 210 от 27 июля 2010 г. «Об организации предоставления государственных и муниципальных услуг»</w:t>
            </w:r>
          </w:p>
          <w:p w:rsidR="0001454C" w:rsidRPr="001F43E8" w:rsidRDefault="0001454C" w:rsidP="00EF483B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Постановление администрации Малолученского сельского поселения от 27.12.2012 г. № 166 «Об утверждении административного регламента по пре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доставлению муниципальной услуги</w:t>
            </w:r>
            <w:r w:rsidRPr="009B2A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«Выдача справок и выписок из </w:t>
            </w:r>
            <w:proofErr w:type="spellStart"/>
            <w:r w:rsidRPr="009B2A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похозяйственной</w:t>
            </w:r>
            <w:proofErr w:type="spellEnd"/>
            <w:r w:rsidRPr="009B2A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книги Малолученского сельского поселения».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4C" w:rsidRDefault="0001454C" w:rsidP="00EF4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Администрация Малолученского сельского поселения</w:t>
            </w:r>
          </w:p>
          <w:p w:rsidR="0001454C" w:rsidRPr="00901651" w:rsidRDefault="0001454C" w:rsidP="00EF4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ст. Малая Лучка, ул. Центральная д. 11 Дубовский р., Ростовская обл.</w:t>
            </w:r>
          </w:p>
          <w:p w:rsidR="0001454C" w:rsidRDefault="0001454C" w:rsidP="00EF4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4C" w:rsidRDefault="0001454C" w:rsidP="00EF4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01454C" w:rsidRPr="00663C6F" w:rsidRDefault="0001454C" w:rsidP="00EF48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4C" w:rsidRPr="00901651" w:rsidRDefault="0001454C" w:rsidP="00EF4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01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Физические и юридические лица</w:t>
            </w:r>
          </w:p>
        </w:tc>
      </w:tr>
    </w:tbl>
    <w:p w:rsidR="0001454C" w:rsidRDefault="0001454C" w:rsidP="0001454C"/>
    <w:p w:rsidR="003832ED" w:rsidRPr="007F0FE4" w:rsidRDefault="003832ED" w:rsidP="0001454C">
      <w:pPr>
        <w:spacing w:before="150" w:after="150" w:line="240" w:lineRule="auto"/>
      </w:pPr>
    </w:p>
    <w:sectPr w:rsidR="003832ED" w:rsidRPr="007F0FE4" w:rsidSect="0001454C">
      <w:pgSz w:w="16838" w:h="11906" w:orient="landscape"/>
      <w:pgMar w:top="851" w:right="28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45DEC"/>
    <w:multiLevelType w:val="hybridMultilevel"/>
    <w:tmpl w:val="CC2E7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E088C"/>
    <w:multiLevelType w:val="hybridMultilevel"/>
    <w:tmpl w:val="BCA0B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8059A"/>
    <w:multiLevelType w:val="hybridMultilevel"/>
    <w:tmpl w:val="1990E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A4509"/>
    <w:multiLevelType w:val="hybridMultilevel"/>
    <w:tmpl w:val="1990E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B7801"/>
    <w:multiLevelType w:val="hybridMultilevel"/>
    <w:tmpl w:val="7CA09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06716E"/>
    <w:multiLevelType w:val="hybridMultilevel"/>
    <w:tmpl w:val="1990E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3C2913"/>
    <w:multiLevelType w:val="hybridMultilevel"/>
    <w:tmpl w:val="AFB2A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621D63"/>
    <w:multiLevelType w:val="hybridMultilevel"/>
    <w:tmpl w:val="1990E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3750C8"/>
    <w:multiLevelType w:val="hybridMultilevel"/>
    <w:tmpl w:val="BCA0B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0B396E"/>
    <w:multiLevelType w:val="hybridMultilevel"/>
    <w:tmpl w:val="1990E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6B126F"/>
    <w:multiLevelType w:val="hybridMultilevel"/>
    <w:tmpl w:val="08AAC6F0"/>
    <w:lvl w:ilvl="0" w:tplc="CAA6EF6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6FD20B97"/>
    <w:multiLevelType w:val="hybridMultilevel"/>
    <w:tmpl w:val="ABC41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E43C42"/>
    <w:multiLevelType w:val="hybridMultilevel"/>
    <w:tmpl w:val="52DAF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B94A7B"/>
    <w:multiLevelType w:val="hybridMultilevel"/>
    <w:tmpl w:val="C0EEE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0"/>
  </w:num>
  <w:num w:numId="5">
    <w:abstractNumId w:val="11"/>
  </w:num>
  <w:num w:numId="6">
    <w:abstractNumId w:val="13"/>
  </w:num>
  <w:num w:numId="7">
    <w:abstractNumId w:val="4"/>
  </w:num>
  <w:num w:numId="8">
    <w:abstractNumId w:val="5"/>
  </w:num>
  <w:num w:numId="9">
    <w:abstractNumId w:val="9"/>
  </w:num>
  <w:num w:numId="10">
    <w:abstractNumId w:val="10"/>
  </w:num>
  <w:num w:numId="11">
    <w:abstractNumId w:val="8"/>
  </w:num>
  <w:num w:numId="12">
    <w:abstractNumId w:val="1"/>
  </w:num>
  <w:num w:numId="13">
    <w:abstractNumId w:val="7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F0FE4"/>
    <w:rsid w:val="0001454C"/>
    <w:rsid w:val="003832ED"/>
    <w:rsid w:val="007F0FE4"/>
    <w:rsid w:val="00B17E09"/>
    <w:rsid w:val="00E17F43"/>
    <w:rsid w:val="00F14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7">
    <w:name w:val="rvts7"/>
    <w:basedOn w:val="a0"/>
    <w:rsid w:val="007F0FE4"/>
  </w:style>
  <w:style w:type="character" w:customStyle="1" w:styleId="rvts6">
    <w:name w:val="rvts6"/>
    <w:basedOn w:val="a0"/>
    <w:rsid w:val="007F0FE4"/>
  </w:style>
  <w:style w:type="paragraph" w:styleId="a3">
    <w:name w:val="Normal (Web)"/>
    <w:basedOn w:val="a"/>
    <w:uiPriority w:val="99"/>
    <w:unhideWhenUsed/>
    <w:rsid w:val="0001454C"/>
    <w:pPr>
      <w:spacing w:before="100" w:beforeAutospacing="1" w:after="100" w:afterAutospacing="1" w:line="240" w:lineRule="atLeast"/>
    </w:pPr>
    <w:rPr>
      <w:rFonts w:ascii="Arial" w:eastAsia="Times New Roman" w:hAnsi="Arial" w:cs="Arial"/>
      <w:color w:val="000000"/>
      <w:sz w:val="20"/>
      <w:szCs w:val="20"/>
    </w:rPr>
  </w:style>
  <w:style w:type="paragraph" w:styleId="a4">
    <w:name w:val="List Paragraph"/>
    <w:basedOn w:val="a"/>
    <w:uiPriority w:val="34"/>
    <w:qFormat/>
    <w:rsid w:val="000145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8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4170">
              <w:marLeft w:val="0"/>
              <w:marRight w:val="0"/>
              <w:marTop w:val="0"/>
              <w:marBottom w:val="0"/>
              <w:divBdr>
                <w:top w:val="single" w:sz="36" w:space="0" w:color="205C8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2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837728">
                      <w:marLeft w:val="27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59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1894</Words>
  <Characters>10801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Малолученское сельское поселение</Company>
  <LinksUpToDate>false</LinksUpToDate>
  <CharactersWithSpaces>12670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5</cp:revision>
  <cp:lastPrinted>2014-04-18T06:32:00Z</cp:lastPrinted>
  <dcterms:created xsi:type="dcterms:W3CDTF">2014-04-15T11:04:00Z</dcterms:created>
  <dcterms:modified xsi:type="dcterms:W3CDTF">2014-04-18T06:39:00Z</dcterms:modified>
</cp:coreProperties>
</file>